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DBB5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2A2733E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2D2BC5C0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34E2163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76373C8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D5DAEED" w14:textId="77777777" w:rsidR="00E903AF" w:rsidRDefault="00846CFA" w:rsidP="0014090F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3E0CA0D3" w14:textId="77777777" w:rsidR="00E903AF" w:rsidRDefault="00846CFA" w:rsidP="0014090F">
      <w:pPr>
        <w:snapToGrid w:val="0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058299B2" w14:textId="77777777" w:rsidR="00E903AF" w:rsidRDefault="00E903AF">
      <w:pPr>
        <w:snapToGrid w:val="0"/>
        <w:jc w:val="center"/>
        <w:rPr>
          <w:sz w:val="3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9"/>
        <w:gridCol w:w="6563"/>
      </w:tblGrid>
      <w:tr w:rsidR="00E903AF" w14:paraId="457BA961" w14:textId="77777777" w:rsidTr="0014090F">
        <w:trPr>
          <w:jc w:val="center"/>
        </w:trPr>
        <w:tc>
          <w:tcPr>
            <w:tcW w:w="1052" w:type="pct"/>
            <w:vAlign w:val="center"/>
          </w:tcPr>
          <w:p w14:paraId="7E4EE95F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项目名称</w:t>
            </w: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 xml:space="preserve">:  </w:t>
            </w:r>
          </w:p>
        </w:tc>
        <w:tc>
          <w:tcPr>
            <w:tcW w:w="3948" w:type="pct"/>
          </w:tcPr>
          <w:p w14:paraId="345BEC0E" w14:textId="77777777" w:rsidR="00E903AF" w:rsidRPr="0014090F" w:rsidRDefault="00846CFA">
            <w:pPr>
              <w:adjustRightInd w:val="0"/>
              <w:snapToGrid w:val="0"/>
              <w:spacing w:line="480" w:lineRule="auto"/>
              <w:ind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27889F3A" w14:textId="77777777" w:rsidTr="0014090F">
        <w:trPr>
          <w:jc w:val="center"/>
        </w:trPr>
        <w:tc>
          <w:tcPr>
            <w:tcW w:w="1052" w:type="pct"/>
            <w:vAlign w:val="center"/>
          </w:tcPr>
          <w:p w14:paraId="341DD557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778E420B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/>
                <w:sz w:val="28"/>
                <w:szCs w:val="21"/>
              </w:rPr>
            </w:pPr>
          </w:p>
        </w:tc>
      </w:tr>
      <w:tr w:rsidR="00E903AF" w14:paraId="78B5F5BD" w14:textId="77777777" w:rsidTr="0014090F">
        <w:trPr>
          <w:jc w:val="center"/>
        </w:trPr>
        <w:tc>
          <w:tcPr>
            <w:tcW w:w="1052" w:type="pct"/>
            <w:vAlign w:val="center"/>
          </w:tcPr>
          <w:p w14:paraId="3F513808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承担单位</w:t>
            </w: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 xml:space="preserve">:                        </w:t>
            </w:r>
          </w:p>
        </w:tc>
        <w:tc>
          <w:tcPr>
            <w:tcW w:w="3948" w:type="pct"/>
          </w:tcPr>
          <w:p w14:paraId="29DF5B15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  <w:u w:val="single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</w:t>
            </w: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>（单位盖章）</w:t>
            </w: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</w:t>
            </w:r>
          </w:p>
        </w:tc>
      </w:tr>
      <w:tr w:rsidR="00E903AF" w14:paraId="3991E11B" w14:textId="77777777" w:rsidTr="0014090F">
        <w:trPr>
          <w:jc w:val="center"/>
        </w:trPr>
        <w:tc>
          <w:tcPr>
            <w:tcW w:w="1052" w:type="pct"/>
            <w:vAlign w:val="center"/>
          </w:tcPr>
          <w:p w14:paraId="77A14DF1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0238012E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/>
                <w:sz w:val="28"/>
                <w:szCs w:val="21"/>
              </w:rPr>
            </w:pPr>
          </w:p>
        </w:tc>
      </w:tr>
      <w:tr w:rsidR="00E903AF" w14:paraId="63B3077E" w14:textId="77777777" w:rsidTr="0014090F">
        <w:trPr>
          <w:jc w:val="center"/>
        </w:trPr>
        <w:tc>
          <w:tcPr>
            <w:tcW w:w="1052" w:type="pct"/>
            <w:vAlign w:val="center"/>
          </w:tcPr>
          <w:p w14:paraId="2C75A6C6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协作单位</w:t>
            </w: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:</w:t>
            </w:r>
          </w:p>
        </w:tc>
        <w:tc>
          <w:tcPr>
            <w:tcW w:w="3948" w:type="pct"/>
          </w:tcPr>
          <w:p w14:paraId="388BBBDE" w14:textId="77777777" w:rsidR="00E903AF" w:rsidRPr="0014090F" w:rsidRDefault="00846CFA">
            <w:pPr>
              <w:snapToGrid w:val="0"/>
              <w:ind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1D6416D3" w14:textId="77777777" w:rsidTr="0014090F">
        <w:trPr>
          <w:jc w:val="center"/>
        </w:trPr>
        <w:tc>
          <w:tcPr>
            <w:tcW w:w="1052" w:type="pct"/>
            <w:vAlign w:val="center"/>
          </w:tcPr>
          <w:p w14:paraId="6633506D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59A155C4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/>
                <w:sz w:val="28"/>
                <w:szCs w:val="21"/>
              </w:rPr>
            </w:pPr>
          </w:p>
        </w:tc>
      </w:tr>
      <w:tr w:rsidR="00E903AF" w14:paraId="0AB9DD1A" w14:textId="77777777" w:rsidTr="0014090F">
        <w:trPr>
          <w:jc w:val="center"/>
        </w:trPr>
        <w:tc>
          <w:tcPr>
            <w:tcW w:w="1052" w:type="pct"/>
            <w:vAlign w:val="center"/>
          </w:tcPr>
          <w:p w14:paraId="23CC4F3B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项目负责人：</w:t>
            </w:r>
          </w:p>
        </w:tc>
        <w:tc>
          <w:tcPr>
            <w:tcW w:w="3948" w:type="pct"/>
          </w:tcPr>
          <w:p w14:paraId="70085536" w14:textId="77777777" w:rsidR="00E903AF" w:rsidRPr="0014090F" w:rsidRDefault="00846CFA">
            <w:pPr>
              <w:snapToGrid w:val="0"/>
              <w:ind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6D43A691" w14:textId="77777777" w:rsidTr="0014090F">
        <w:trPr>
          <w:jc w:val="center"/>
        </w:trPr>
        <w:tc>
          <w:tcPr>
            <w:tcW w:w="1052" w:type="pct"/>
            <w:vAlign w:val="center"/>
          </w:tcPr>
          <w:p w14:paraId="1763D1E4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6B77C814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/>
                <w:sz w:val="28"/>
                <w:szCs w:val="21"/>
              </w:rPr>
            </w:pPr>
          </w:p>
        </w:tc>
      </w:tr>
      <w:tr w:rsidR="00E903AF" w14:paraId="41F2C846" w14:textId="77777777" w:rsidTr="0014090F">
        <w:trPr>
          <w:jc w:val="center"/>
        </w:trPr>
        <w:tc>
          <w:tcPr>
            <w:tcW w:w="1052" w:type="pct"/>
            <w:vAlign w:val="center"/>
          </w:tcPr>
          <w:p w14:paraId="5759F9E4" w14:textId="77777777" w:rsidR="00E903AF" w:rsidRPr="0014090F" w:rsidRDefault="00846CFA">
            <w:pPr>
              <w:snapToGrid w:val="0"/>
              <w:ind w:leftChars="-40" w:left="-84"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申报时间</w:t>
            </w: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:</w:t>
            </w:r>
          </w:p>
        </w:tc>
        <w:tc>
          <w:tcPr>
            <w:tcW w:w="3948" w:type="pct"/>
            <w:vAlign w:val="center"/>
          </w:tcPr>
          <w:p w14:paraId="31D48B5A" w14:textId="77777777" w:rsidR="00E903AF" w:rsidRPr="0014090F" w:rsidRDefault="00846CFA">
            <w:pPr>
              <w:snapToGrid w:val="0"/>
              <w:ind w:rightChars="-38" w:right="-80" w:firstLine="0"/>
              <w:rPr>
                <w:rFonts w:ascii="方正黑体_GBK" w:eastAsia="方正黑体_GBK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</w:tbl>
    <w:p w14:paraId="19F9F156" w14:textId="77777777" w:rsidR="00E903AF" w:rsidRDefault="00E903AF">
      <w:pPr>
        <w:snapToGrid w:val="0"/>
        <w:spacing w:line="480" w:lineRule="auto"/>
        <w:rPr>
          <w:rFonts w:eastAsia="黑体"/>
          <w:b/>
          <w:sz w:val="24"/>
        </w:rPr>
      </w:pPr>
    </w:p>
    <w:p w14:paraId="4665214C" w14:textId="77777777" w:rsidR="0005664A" w:rsidRDefault="0005664A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14:paraId="24AC23CB" w14:textId="6170FB4A" w:rsidR="00E903AF" w:rsidRPr="0014090F" w:rsidRDefault="00846CFA" w:rsidP="00357DF8">
      <w:pPr>
        <w:snapToGrid w:val="0"/>
        <w:spacing w:beforeLines="50" w:before="156" w:afterLines="50" w:after="156" w:line="240" w:lineRule="auto"/>
        <w:ind w:firstLine="0"/>
        <w:jc w:val="center"/>
        <w:rPr>
          <w:rFonts w:eastAsia="方正楷体_GBK"/>
          <w:bCs/>
          <w:sz w:val="30"/>
        </w:rPr>
      </w:pPr>
      <w:r w:rsidRPr="0014090F">
        <w:rPr>
          <w:rFonts w:eastAsia="方正楷体_GBK"/>
          <w:bCs/>
          <w:sz w:val="30"/>
        </w:rPr>
        <w:lastRenderedPageBreak/>
        <w:t>国家发展和改革委员会发展战略和规划司</w:t>
      </w:r>
    </w:p>
    <w:p w14:paraId="7AE5FB62" w14:textId="581CD0AD" w:rsidR="00E903AF" w:rsidRPr="0014090F" w:rsidRDefault="00846CFA" w:rsidP="00357DF8">
      <w:pPr>
        <w:spacing w:line="240" w:lineRule="auto"/>
        <w:ind w:firstLine="0"/>
        <w:jc w:val="center"/>
        <w:rPr>
          <w:rFonts w:eastAsia="方正楷体_GBK"/>
          <w:bCs/>
          <w:sz w:val="28"/>
          <w:szCs w:val="21"/>
        </w:rPr>
      </w:pPr>
      <w:r w:rsidRPr="0014090F">
        <w:rPr>
          <w:rFonts w:eastAsia="方正楷体_GBK"/>
          <w:bCs/>
          <w:sz w:val="28"/>
          <w:szCs w:val="21"/>
        </w:rPr>
        <w:t>202</w:t>
      </w:r>
      <w:r w:rsidR="00C65570" w:rsidRPr="0014090F">
        <w:rPr>
          <w:rFonts w:eastAsia="方正楷体_GBK"/>
          <w:bCs/>
          <w:sz w:val="28"/>
          <w:szCs w:val="21"/>
        </w:rPr>
        <w:t>5</w:t>
      </w:r>
      <w:r w:rsidRPr="0014090F">
        <w:rPr>
          <w:rFonts w:eastAsia="方正楷体_GBK"/>
          <w:bCs/>
          <w:sz w:val="28"/>
          <w:szCs w:val="21"/>
        </w:rPr>
        <w:t>年</w:t>
      </w:r>
      <w:r w:rsidRPr="0014090F">
        <w:rPr>
          <w:rFonts w:eastAsia="方正楷体_GBK"/>
          <w:bCs/>
          <w:sz w:val="28"/>
          <w:szCs w:val="21"/>
        </w:rPr>
        <w:t xml:space="preserve">  </w:t>
      </w:r>
      <w:r w:rsidRPr="0014090F">
        <w:rPr>
          <w:rFonts w:eastAsia="方正楷体_GBK"/>
          <w:bCs/>
          <w:sz w:val="28"/>
          <w:szCs w:val="21"/>
        </w:rPr>
        <w:t>月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E903AF" w14:paraId="6CE31706" w14:textId="77777777" w:rsidTr="00C65570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63E9DA3B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9"/>
          </w:tcPr>
          <w:p w14:paraId="1D65FE8D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27691F08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5EF73D09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4DED65D9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E592387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06D850A6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339AA282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66D942A4" w14:textId="77777777" w:rsidTr="00C65570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4CB4C4C3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</w:tcPr>
          <w:p w14:paraId="4DED5B0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5CB2FB5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7EF203B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586C427" w14:textId="77777777" w:rsidR="00E903AF" w:rsidRDefault="00846CF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E1FD91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3C01229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37DE7940" w14:textId="77777777" w:rsidR="00E903AF" w:rsidRDefault="00846CF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</w:tcPr>
          <w:p w14:paraId="6CDE66C3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B1930DD" w14:textId="77777777" w:rsidR="00E903AF" w:rsidRDefault="00846CF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00746907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CEDE3C0" w14:textId="77777777" w:rsidR="00E903AF" w:rsidRDefault="00846CF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D46E4B1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63A7BC48" w14:textId="77777777" w:rsidTr="00C65570">
        <w:trPr>
          <w:gridAfter w:val="1"/>
          <w:wAfter w:w="43" w:type="dxa"/>
          <w:cantSplit/>
          <w:trHeight w:hRule="exact" w:val="562"/>
          <w:jc w:val="center"/>
        </w:trPr>
        <w:tc>
          <w:tcPr>
            <w:tcW w:w="1460" w:type="dxa"/>
            <w:gridSpan w:val="2"/>
          </w:tcPr>
          <w:p w14:paraId="3A858566" w14:textId="77777777" w:rsidR="00E903AF" w:rsidRDefault="00846CF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2F5B7BC3" w14:textId="77777777" w:rsidR="00E903AF" w:rsidRDefault="00E903AF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E903AF" w14:paraId="7AB9DD2E" w14:textId="77777777" w:rsidTr="00C65570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14:paraId="34EF0B32" w14:textId="4BC102A0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一、</w:t>
            </w:r>
            <w:r w:rsidR="00771541">
              <w:rPr>
                <w:rFonts w:eastAsia="方正黑体_GBK" w:hint="eastAsia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目的</w:t>
            </w:r>
            <w:r w:rsidR="00771541">
              <w:rPr>
                <w:rFonts w:eastAsia="方正黑体_GBK" w:hint="eastAsia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意义</w:t>
            </w:r>
          </w:p>
          <w:p w14:paraId="518D4C5D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B765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DA8B5CF" w14:textId="77777777" w:rsidTr="00C65570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14:paraId="476739D4" w14:textId="4BA28344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</w:t>
            </w:r>
            <w:r w:rsidR="00771541">
              <w:rPr>
                <w:rFonts w:eastAsia="方正黑体_GBK" w:hint="eastAsia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研究方法</w:t>
            </w:r>
          </w:p>
          <w:p w14:paraId="5E224744" w14:textId="77777777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14:paraId="6414DFF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0953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C854D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16A8B7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76827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0780EB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D8284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78E7B1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161EB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A627A1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4B25B4" w14:textId="5F40CF53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、研究方法</w:t>
            </w:r>
          </w:p>
          <w:p w14:paraId="7DF2388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06FF14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8827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5C88D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BFB563B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280E5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BC0C9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3B813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D86FE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49936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A805B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4F04BF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A03BB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1EEF2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88B587" w14:textId="77777777" w:rsidR="00E903AF" w:rsidRDefault="00E903AF" w:rsidP="00D64D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847946C" w14:textId="77777777" w:rsidTr="00C65570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14:paraId="4C53C820" w14:textId="2316735B" w:rsidR="00E903AF" w:rsidRDefault="00846CF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</w:t>
            </w:r>
            <w:r w:rsidR="00771541">
              <w:rPr>
                <w:rFonts w:eastAsia="方正黑体_GBK" w:hint="eastAsia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进度计划</w:t>
            </w:r>
          </w:p>
          <w:p w14:paraId="45314C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0F47A1FA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A1D9C0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B3AD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C11F7F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861E1B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5E1E26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5AEDC70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04B9771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EFDB35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D558DB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4BEC45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8018E5" w14:textId="2F542FF8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</w:t>
            </w:r>
            <w:r w:rsidR="00771541">
              <w:rPr>
                <w:rFonts w:eastAsia="方正黑体_GBK" w:hint="eastAsia"/>
                <w:sz w:val="28"/>
              </w:rPr>
              <w:t>项目</w:t>
            </w:r>
            <w:r>
              <w:rPr>
                <w:rFonts w:eastAsia="方正黑体_GBK"/>
                <w:sz w:val="28"/>
              </w:rPr>
              <w:t>完成日期和预期成果</w:t>
            </w:r>
          </w:p>
          <w:p w14:paraId="4E4805B9" w14:textId="3492B639" w:rsidR="00E903AF" w:rsidRDefault="00846CFA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</w:t>
            </w:r>
          </w:p>
          <w:p w14:paraId="3C105FDA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39F946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A1CCC6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DB047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647B3D4" w14:textId="7B657F78" w:rsidR="00E903AF" w:rsidRDefault="00846CF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</w:t>
            </w:r>
          </w:p>
          <w:p w14:paraId="4D2A5F39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D93F40E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6006C1EF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E4AC99C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16255312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6C82BDC" w14:textId="77777777" w:rsidR="00E903AF" w:rsidRPr="00D64D18" w:rsidRDefault="00E903AF" w:rsidP="00D64D18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E903AF" w14:paraId="4029A0A0" w14:textId="77777777" w:rsidTr="00C65570">
        <w:trPr>
          <w:trHeight w:val="577"/>
          <w:jc w:val="center"/>
        </w:trPr>
        <w:tc>
          <w:tcPr>
            <w:tcW w:w="9516" w:type="dxa"/>
            <w:gridSpan w:val="12"/>
          </w:tcPr>
          <w:p w14:paraId="0DFD0EB3" w14:textId="6886057C" w:rsidR="00E903AF" w:rsidRPr="00357DF8" w:rsidRDefault="00C65570">
            <w:pPr>
              <w:snapToGrid w:val="0"/>
              <w:spacing w:beforeLines="50" w:before="156"/>
              <w:ind w:firstLine="0"/>
              <w:rPr>
                <w:rFonts w:ascii="方正黑体_GBK" w:eastAsia="方正黑体_GBK"/>
                <w:sz w:val="24"/>
              </w:rPr>
            </w:pPr>
            <w:r w:rsidRPr="00357DF8">
              <w:rPr>
                <w:rFonts w:ascii="方正黑体_GBK" w:eastAsia="方正黑体_GBK" w:hint="eastAsia"/>
                <w:sz w:val="28"/>
              </w:rPr>
              <w:lastRenderedPageBreak/>
              <w:t>五、项目负责人及主要参加人员</w:t>
            </w:r>
          </w:p>
        </w:tc>
      </w:tr>
      <w:tr w:rsidR="00E903AF" w14:paraId="696B6B25" w14:textId="77777777" w:rsidTr="00C65570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14:paraId="1803EB6D" w14:textId="77777777" w:rsidR="00E903AF" w:rsidRPr="00357DF8" w:rsidRDefault="00846CFA">
            <w:pPr>
              <w:snapToGrid w:val="0"/>
              <w:spacing w:beforeLines="50" w:before="156"/>
              <w:ind w:firstLine="0"/>
              <w:rPr>
                <w:rFonts w:ascii="方正黑体_GBK" w:eastAsia="方正黑体_GBK"/>
                <w:sz w:val="24"/>
              </w:rPr>
            </w:pPr>
            <w:r w:rsidRPr="00357DF8">
              <w:rPr>
                <w:rFonts w:eastAsia="方正黑体_GBK"/>
                <w:sz w:val="28"/>
                <w:szCs w:val="28"/>
              </w:rPr>
              <w:t>1</w:t>
            </w:r>
            <w:r w:rsidRPr="00357DF8">
              <w:rPr>
                <w:rFonts w:eastAsia="方正黑体_GBK"/>
                <w:sz w:val="28"/>
                <w:szCs w:val="28"/>
              </w:rPr>
              <w:t>、</w:t>
            </w:r>
            <w:r w:rsidRPr="00357DF8">
              <w:rPr>
                <w:rFonts w:ascii="方正黑体_GBK" w:eastAsia="方正黑体_GBK" w:hint="eastAsia"/>
                <w:sz w:val="28"/>
                <w:szCs w:val="28"/>
              </w:rPr>
              <w:t>项目负责人：</w:t>
            </w:r>
          </w:p>
        </w:tc>
      </w:tr>
      <w:tr w:rsidR="00E903AF" w14:paraId="281173E6" w14:textId="77777777" w:rsidTr="00C65570">
        <w:trPr>
          <w:trHeight w:val="500"/>
          <w:jc w:val="center"/>
        </w:trPr>
        <w:tc>
          <w:tcPr>
            <w:tcW w:w="1080" w:type="dxa"/>
            <w:vAlign w:val="center"/>
          </w:tcPr>
          <w:p w14:paraId="58FA4D45" w14:textId="77777777" w:rsidR="00E903AF" w:rsidRDefault="00846CFA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14:paraId="15734050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14:paraId="0176F44A" w14:textId="77777777" w:rsidR="00E903AF" w:rsidRDefault="00846CFA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4B866957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7E83F9C2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542CC25E" w14:textId="77777777" w:rsidTr="00C65570">
        <w:trPr>
          <w:trHeight w:val="772"/>
          <w:jc w:val="center"/>
        </w:trPr>
        <w:tc>
          <w:tcPr>
            <w:tcW w:w="1080" w:type="dxa"/>
            <w:vAlign w:val="center"/>
          </w:tcPr>
          <w:p w14:paraId="4098121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24FB373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482865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E694C8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8AA312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E903AF" w14:paraId="544C9B26" w14:textId="77777777" w:rsidTr="00C65570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14:paraId="54296D22" w14:textId="77777777" w:rsidR="00E903AF" w:rsidRDefault="00846CFA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 w:rsidRPr="00357DF8">
              <w:rPr>
                <w:rFonts w:eastAsia="方正黑体_GBK"/>
                <w:sz w:val="28"/>
              </w:rPr>
              <w:t>2</w:t>
            </w:r>
            <w:r w:rsidRPr="00357DF8">
              <w:rPr>
                <w:rFonts w:eastAsia="方正黑体_GBK"/>
                <w:sz w:val="28"/>
              </w:rPr>
              <w:t>、</w:t>
            </w:r>
            <w:r w:rsidRPr="00357DF8">
              <w:rPr>
                <w:rFonts w:ascii="方正黑体_GBK" w:eastAsia="方正黑体_GBK"/>
                <w:sz w:val="28"/>
              </w:rPr>
              <w:t>主要参加人员：</w:t>
            </w:r>
          </w:p>
        </w:tc>
      </w:tr>
      <w:tr w:rsidR="00E903AF" w14:paraId="5D1D50EE" w14:textId="77777777" w:rsidTr="00C65570">
        <w:trPr>
          <w:trHeight w:val="500"/>
          <w:jc w:val="center"/>
        </w:trPr>
        <w:tc>
          <w:tcPr>
            <w:tcW w:w="1080" w:type="dxa"/>
            <w:vAlign w:val="center"/>
          </w:tcPr>
          <w:p w14:paraId="19E8ECEE" w14:textId="77777777" w:rsidR="00E903AF" w:rsidRDefault="00846CFA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14:paraId="17D61E0F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14:paraId="0C4BF6C0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5945DA4C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67D47870" w14:textId="77777777" w:rsidR="00E903AF" w:rsidRDefault="00846CF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409ADD9D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48B698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1FF3D92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68DF84D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1F8F33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6986D0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146B8B59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10349B7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D3DE0E0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59E8E2BE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564F660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F0A97BA" w14:textId="77777777" w:rsidR="00E903AF" w:rsidRDefault="00E903AF" w:rsidP="0005664A">
            <w:pPr>
              <w:jc w:val="left"/>
            </w:pPr>
          </w:p>
        </w:tc>
      </w:tr>
      <w:tr w:rsidR="00E903AF" w14:paraId="1AF14D93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7CCD817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2EC8B8B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7B2411D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0C78EBD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5FCB67B" w14:textId="77777777" w:rsidR="00E903AF" w:rsidRDefault="00E903AF" w:rsidP="0005664A">
            <w:pPr>
              <w:jc w:val="left"/>
            </w:pPr>
          </w:p>
        </w:tc>
      </w:tr>
      <w:tr w:rsidR="00E903AF" w14:paraId="6258B7A3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3639BF6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0713C7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32A98B1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430C63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E313F5E" w14:textId="77777777" w:rsidR="00E903AF" w:rsidRDefault="00E903AF" w:rsidP="0005664A">
            <w:pPr>
              <w:jc w:val="left"/>
            </w:pPr>
          </w:p>
        </w:tc>
      </w:tr>
      <w:tr w:rsidR="00E903AF" w14:paraId="16DD83DA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0089D4C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2B50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577A8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A89540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1697C9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ED81D8A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4B17F140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08F00C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1E055F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FC0EC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730311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513A716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53F21D5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A5C3CC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F94F55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094C9E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71328D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559ADBB0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1DFDDA0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EA2DD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0AA5A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88240B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7F8F9F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F2B5328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30EAD0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B3C1F6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C8E3B8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8E032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E1BE4F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35ACB91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3C2222A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4989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82C3B4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F9AD3B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1B9E3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D4080D8" w14:textId="77777777" w:rsidR="005A0BEB" w:rsidRDefault="00846CFA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5A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7E5C" w14:textId="77777777" w:rsidR="00846CFA" w:rsidRDefault="00846CFA">
      <w:pPr>
        <w:spacing w:line="240" w:lineRule="auto"/>
      </w:pPr>
      <w:r>
        <w:separator/>
      </w:r>
    </w:p>
  </w:endnote>
  <w:endnote w:type="continuationSeparator" w:id="0">
    <w:p w14:paraId="10D832AD" w14:textId="77777777" w:rsidR="00846CFA" w:rsidRDefault="00846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D986" w14:textId="77777777" w:rsidR="00357DF8" w:rsidRDefault="00357D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66B1" w14:textId="77777777" w:rsidR="00E903AF" w:rsidRPr="00357DF8" w:rsidRDefault="00846CFA" w:rsidP="00357DF8">
    <w:pPr>
      <w:pStyle w:val="aa"/>
      <w:spacing w:line="240" w:lineRule="auto"/>
      <w:ind w:firstLine="0"/>
      <w:jc w:val="center"/>
      <w:rPr>
        <w:sz w:val="21"/>
        <w:szCs w:val="21"/>
      </w:rPr>
    </w:pPr>
    <w:r w:rsidRPr="00357DF8">
      <w:rPr>
        <w:sz w:val="21"/>
        <w:szCs w:val="21"/>
      </w:rPr>
      <w:fldChar w:fldCharType="begin"/>
    </w:r>
    <w:r w:rsidRPr="00357DF8">
      <w:rPr>
        <w:sz w:val="21"/>
        <w:szCs w:val="21"/>
      </w:rPr>
      <w:instrText xml:space="preserve"> PAGE   \* MERGEFORMAT </w:instrText>
    </w:r>
    <w:r w:rsidRPr="00357DF8">
      <w:rPr>
        <w:sz w:val="21"/>
        <w:szCs w:val="21"/>
      </w:rPr>
      <w:fldChar w:fldCharType="separate"/>
    </w:r>
    <w:r w:rsidRPr="00357DF8">
      <w:rPr>
        <w:sz w:val="21"/>
        <w:szCs w:val="21"/>
        <w:lang w:val="zh-CN"/>
      </w:rPr>
      <w:t>3</w:t>
    </w:r>
    <w:r w:rsidRPr="00357DF8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4FE4" w14:textId="77777777" w:rsidR="00357DF8" w:rsidRDefault="00357D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E4B" w14:textId="77777777" w:rsidR="00846CFA" w:rsidRDefault="00846CFA">
      <w:pPr>
        <w:spacing w:line="240" w:lineRule="auto"/>
      </w:pPr>
      <w:r>
        <w:separator/>
      </w:r>
    </w:p>
  </w:footnote>
  <w:footnote w:type="continuationSeparator" w:id="0">
    <w:p w14:paraId="0766E8D9" w14:textId="77777777" w:rsidR="00846CFA" w:rsidRDefault="00846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D70C" w14:textId="77777777" w:rsidR="00357DF8" w:rsidRDefault="00357D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C12" w14:textId="77777777" w:rsidR="00357DF8" w:rsidRDefault="00357DF8" w:rsidP="00357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AEC8" w14:textId="77777777" w:rsidR="00357DF8" w:rsidRDefault="00357D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9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090F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57DF8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35CD5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1541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6CFA"/>
    <w:rsid w:val="00847AB6"/>
    <w:rsid w:val="008555BA"/>
    <w:rsid w:val="00871F9E"/>
    <w:rsid w:val="008725FE"/>
    <w:rsid w:val="00881471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0A74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42D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4489"/>
    <w:rsid w:val="00C365B6"/>
    <w:rsid w:val="00C42F81"/>
    <w:rsid w:val="00C44AD7"/>
    <w:rsid w:val="00C51987"/>
    <w:rsid w:val="00C61FE1"/>
    <w:rsid w:val="00C63150"/>
    <w:rsid w:val="00C647A6"/>
    <w:rsid w:val="00C65570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38A1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3FFF6C0"/>
    <w:rsid w:val="6BB68D9B"/>
    <w:rsid w:val="7BEE64A9"/>
    <w:rsid w:val="7CB8EE67"/>
    <w:rsid w:val="7EF9642D"/>
    <w:rsid w:val="7F7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B27D2E"/>
  <w15:chartTrackingRefBased/>
  <w15:docId w15:val="{C2F9C193-914A-4E3F-A9AA-0A498E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Date"/>
    <w:basedOn w:val="a"/>
    <w:next w:val="a"/>
    <w:link w:val="a7"/>
    <w:uiPriority w:val="99"/>
    <w:unhideWhenUsed/>
    <w:pPr>
      <w:ind w:leftChars="2500" w:left="100"/>
    </w:pPr>
  </w:style>
  <w:style w:type="character" w:customStyle="1" w:styleId="a7">
    <w:name w:val="日期 字符"/>
    <w:link w:val="a6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Pr>
      <w:rFonts w:cs="Times New Roman"/>
      <w:sz w:val="18"/>
      <w:szCs w:val="18"/>
    </w:rPr>
  </w:style>
  <w:style w:type="character" w:styleId="a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af">
    <w:name w:val="列出段落"/>
    <w:basedOn w:val="a"/>
    <w:uiPriority w:val="34"/>
    <w:qFormat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cp:lastModifiedBy>丁文</cp:lastModifiedBy>
  <cp:revision>2</cp:revision>
  <cp:lastPrinted>2025-04-18T08:56:00Z</cp:lastPrinted>
  <dcterms:created xsi:type="dcterms:W3CDTF">2025-04-23T09:19:00Z</dcterms:created>
  <dcterms:modified xsi:type="dcterms:W3CDTF">2025-04-23T09:19:00Z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E065A1CE2A842DC2A65A9665FE188FE6</vt:lpwstr>
  </property>
</Properties>
</file>